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FBFB7" w14:textId="0C629917" w:rsidR="00B16923" w:rsidRPr="00B16923" w:rsidRDefault="00B16923" w:rsidP="00695886">
      <w:pPr>
        <w:tabs>
          <w:tab w:val="left" w:pos="4803"/>
        </w:tabs>
        <w:jc w:val="center"/>
        <w:rPr>
          <w:rFonts w:cstheme="minorHAnsi"/>
          <w:b/>
          <w:bCs/>
          <w:sz w:val="24"/>
          <w:szCs w:val="24"/>
        </w:rPr>
      </w:pPr>
      <w:r w:rsidRPr="00B16923">
        <w:rPr>
          <w:rFonts w:cstheme="minorHAnsi"/>
          <w:b/>
          <w:bCs/>
          <w:sz w:val="24"/>
          <w:szCs w:val="24"/>
        </w:rPr>
        <w:t xml:space="preserve">EDITAL FAIFSul Nº </w:t>
      </w:r>
      <w:r w:rsidR="00CB2950">
        <w:rPr>
          <w:rFonts w:cstheme="minorHAnsi"/>
          <w:b/>
          <w:bCs/>
          <w:sz w:val="24"/>
          <w:szCs w:val="24"/>
        </w:rPr>
        <w:t>92</w:t>
      </w:r>
      <w:r w:rsidRPr="00B16923">
        <w:rPr>
          <w:rFonts w:cstheme="minorHAnsi"/>
          <w:b/>
          <w:bCs/>
          <w:sz w:val="24"/>
          <w:szCs w:val="24"/>
        </w:rPr>
        <w:t>/2024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4"/>
      </w:tblGrid>
      <w:tr w:rsidR="00B16923" w:rsidRPr="00B16923" w14:paraId="26424030" w14:textId="77777777" w:rsidTr="00B1692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72639" w14:textId="3E17612C" w:rsidR="00B16923" w:rsidRPr="00B16923" w:rsidRDefault="00B16923" w:rsidP="00E21F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>ANEXO III A - DECLARAÇÃO DE USO DE IMAGEM, VOZ E NOME</w:t>
            </w:r>
          </w:p>
        </w:tc>
      </w:tr>
      <w:tr w:rsidR="00B16923" w:rsidRPr="00B16923" w14:paraId="2123157F" w14:textId="77777777" w:rsidTr="00B1692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A535FF" w14:textId="77777777" w:rsidR="00B16923" w:rsidRPr="00B16923" w:rsidRDefault="00B16923" w:rsidP="00E21F31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>AUTORIZAÇÃO PARA REPRODUÇÃO E DIVULGAÇÃO DE IMAGEM, VOZ E NOME</w:t>
            </w:r>
          </w:p>
          <w:p w14:paraId="1B155932" w14:textId="624CD0DB" w:rsidR="00B16923" w:rsidRPr="00B16923" w:rsidRDefault="00B16923" w:rsidP="00E21F31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>  </w:t>
            </w:r>
            <w:r w:rsidRPr="00B16923">
              <w:rPr>
                <w:rFonts w:cstheme="minorHAnsi"/>
                <w:sz w:val="24"/>
                <w:szCs w:val="24"/>
              </w:rPr>
              <w:t>Pelo presente instrumento particular, eu _____________________________________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 xml:space="preserve">,                                                                                                                       </w:t>
            </w:r>
            <w:r w:rsidRPr="00B16923">
              <w:rPr>
                <w:rFonts w:cstheme="minorHAnsi"/>
                <w:sz w:val="24"/>
                <w:szCs w:val="24"/>
              </w:rPr>
              <w:t xml:space="preserve"> de nacionalidade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>, estado civil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 xml:space="preserve">                                   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>, profissão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 xml:space="preserve">                                            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, portador da Carteira de Identidade nº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</w:rPr>
              <w:t xml:space="preserve">, inscrito no CPF/MF sob o nº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, residente na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_________________________________________________________</w:t>
            </w:r>
            <w:r w:rsidRPr="00B16923">
              <w:rPr>
                <w:rFonts w:cstheme="minorHAnsi"/>
                <w:sz w:val="24"/>
                <w:szCs w:val="24"/>
              </w:rPr>
              <w:t>, nº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 xml:space="preserve">                           </w:t>
            </w:r>
            <w:r w:rsidRPr="00B16923">
              <w:rPr>
                <w:rFonts w:cstheme="minorHAnsi"/>
                <w:sz w:val="24"/>
                <w:szCs w:val="24"/>
              </w:rPr>
              <w:t xml:space="preserve">, bairro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, cidade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  <w:t xml:space="preserve"> </w:t>
            </w:r>
            <w:r w:rsidRPr="00B16923">
              <w:rPr>
                <w:rFonts w:cstheme="minorHAnsi"/>
                <w:sz w:val="24"/>
                <w:szCs w:val="24"/>
              </w:rPr>
              <w:t xml:space="preserve">, estado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, autorizo o Instituto Federal de Educação, Ciência e Tecnologia </w:t>
            </w:r>
            <w:r w:rsidR="00DD6793">
              <w:rPr>
                <w:rFonts w:cstheme="minorHAnsi"/>
                <w:sz w:val="24"/>
                <w:szCs w:val="24"/>
              </w:rPr>
              <w:t xml:space="preserve">do </w:t>
            </w:r>
            <w:r w:rsidR="0020461F">
              <w:rPr>
                <w:rFonts w:cstheme="minorHAnsi"/>
                <w:sz w:val="24"/>
                <w:szCs w:val="24"/>
              </w:rPr>
              <w:t>Rio de Janeiro</w:t>
            </w:r>
            <w:r w:rsidRPr="00B16923">
              <w:rPr>
                <w:rFonts w:cstheme="minorHAnsi"/>
                <w:sz w:val="24"/>
                <w:szCs w:val="24"/>
              </w:rPr>
              <w:t xml:space="preserve"> a reproduzir, veicular e divulgar, gratuitamente, a minha imagem, voz e nome, por prazo indeterminado, de forma irrevogável, compreendendo a veiculação, fixação e reprodução da imagem e voz do Licenciante pela televisão, Internet, redes sociais, material impresso e quaisquer outros meios de comunicação existentes ou que venham a ser criados, passíveis de veicular, transmitir e retransmitir a imagem e/ou áudio.</w:t>
            </w:r>
          </w:p>
          <w:p w14:paraId="1D0B99AD" w14:textId="77777777" w:rsidR="00B16923" w:rsidRDefault="00B16923" w:rsidP="00E21F31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</w:t>
            </w:r>
          </w:p>
          <w:p w14:paraId="0F24AFBE" w14:textId="77777777" w:rsidR="00B76A30" w:rsidRDefault="00B76A30" w:rsidP="00E21F3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45DE76E" w14:textId="77777777" w:rsidR="00B76A30" w:rsidRPr="00B16923" w:rsidRDefault="00B76A30" w:rsidP="00E21F3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1133266" w14:textId="77777777" w:rsidR="00B16923" w:rsidRPr="00B16923" w:rsidRDefault="00B16923" w:rsidP="00E21F31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</w:t>
            </w:r>
            <w:proofErr w:type="gramStart"/>
            <w:r w:rsidRPr="00B16923">
              <w:rPr>
                <w:rFonts w:cstheme="minorHAnsi"/>
                <w:sz w:val="24"/>
                <w:szCs w:val="24"/>
              </w:rPr>
              <w:t xml:space="preserve">,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</w:t>
            </w:r>
            <w:proofErr w:type="gramEnd"/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de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proofErr w:type="spellStart"/>
            <w:r w:rsidRPr="00B16923">
              <w:rPr>
                <w:rFonts w:cstheme="minorHAnsi"/>
                <w:sz w:val="24"/>
                <w:szCs w:val="24"/>
              </w:rPr>
              <w:t>de</w:t>
            </w:r>
            <w:proofErr w:type="spellEnd"/>
            <w:r w:rsidRPr="00B16923">
              <w:rPr>
                <w:rFonts w:cstheme="minorHAnsi"/>
                <w:sz w:val="24"/>
                <w:szCs w:val="24"/>
              </w:rPr>
              <w:t xml:space="preserve">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>.</w:t>
            </w:r>
          </w:p>
          <w:p w14:paraId="388167DE" w14:textId="77777777" w:rsidR="00B16923" w:rsidRDefault="00B16923" w:rsidP="00E21F31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</w:t>
            </w:r>
          </w:p>
          <w:p w14:paraId="03F5F8DF" w14:textId="77777777" w:rsidR="00B76A30" w:rsidRPr="00B16923" w:rsidRDefault="00B76A30" w:rsidP="00E21F3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77A904E" w14:textId="21E705DF" w:rsidR="00B16923" w:rsidRPr="00B16923" w:rsidRDefault="00B16923" w:rsidP="00B76A3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________________________________________</w:t>
            </w:r>
          </w:p>
          <w:p w14:paraId="13FEE651" w14:textId="36D90165" w:rsidR="00B16923" w:rsidRDefault="00B16923" w:rsidP="00B76A3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Assinatura do declarante</w:t>
            </w:r>
          </w:p>
          <w:p w14:paraId="4AF96204" w14:textId="77777777" w:rsidR="00B76A30" w:rsidRDefault="00B76A30" w:rsidP="00B76A3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5D617B3" w14:textId="77777777" w:rsidR="00B76A30" w:rsidRPr="00B16923" w:rsidRDefault="00B76A30" w:rsidP="00B76A3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4D66D12" w14:textId="77777777" w:rsidR="00B16923" w:rsidRPr="00B16923" w:rsidRDefault="00B16923" w:rsidP="00E21F3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68D9374D" w14:textId="77777777" w:rsidR="00B76A30" w:rsidRDefault="00B76A30">
      <w:r>
        <w:br w:type="page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4"/>
      </w:tblGrid>
      <w:tr w:rsidR="00130DE8" w:rsidRPr="00130DE8" w14:paraId="4BC99B5E" w14:textId="77777777" w:rsidTr="00130DE8">
        <w:trPr>
          <w:trHeight w:val="4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B6E5AA" w14:textId="4DD6E4D5" w:rsidR="00130DE8" w:rsidRPr="00130DE8" w:rsidRDefault="00130DE8" w:rsidP="00130DE8">
            <w:pPr>
              <w:jc w:val="center"/>
              <w:rPr>
                <w:b/>
                <w:bCs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lastRenderedPageBreak/>
              <w:br/>
            </w:r>
            <w:r w:rsidRPr="00B16923">
              <w:rPr>
                <w:rFonts w:cstheme="minorHAnsi"/>
                <w:b/>
                <w:bCs/>
                <w:sz w:val="20"/>
                <w:szCs w:val="20"/>
              </w:rPr>
              <w:t xml:space="preserve">EDITAL FAIFSul Nº </w:t>
            </w:r>
            <w:r w:rsidR="0020461F">
              <w:rPr>
                <w:rFonts w:cstheme="minorHAnsi"/>
                <w:b/>
                <w:bCs/>
                <w:sz w:val="20"/>
                <w:szCs w:val="20"/>
              </w:rPr>
              <w:t>92</w:t>
            </w:r>
            <w:r w:rsidRPr="00B16923">
              <w:rPr>
                <w:rFonts w:cstheme="minorHAnsi"/>
                <w:b/>
                <w:bCs/>
                <w:sz w:val="20"/>
                <w:szCs w:val="20"/>
              </w:rPr>
              <w:t>/2024</w:t>
            </w:r>
          </w:p>
          <w:p w14:paraId="3CD17D88" w14:textId="5E71D142" w:rsidR="00130DE8" w:rsidRPr="00130DE8" w:rsidRDefault="00130DE8" w:rsidP="00130DE8">
            <w:pPr>
              <w:jc w:val="center"/>
              <w:rPr>
                <w:sz w:val="20"/>
                <w:szCs w:val="20"/>
              </w:rPr>
            </w:pPr>
            <w:r w:rsidRPr="00130DE8">
              <w:rPr>
                <w:b/>
                <w:bCs/>
                <w:sz w:val="20"/>
                <w:szCs w:val="20"/>
              </w:rPr>
              <w:t>ANEXO III B - DECLARAÇÃO DE USO DE IMAGEM E VOZ</w:t>
            </w:r>
          </w:p>
        </w:tc>
      </w:tr>
      <w:tr w:rsidR="00130DE8" w:rsidRPr="00130DE8" w14:paraId="1BA4E26E" w14:textId="77777777" w:rsidTr="00130D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5A35ED" w14:textId="30904045" w:rsidR="00130DE8" w:rsidRPr="00130DE8" w:rsidRDefault="00130DE8" w:rsidP="00130DE8">
            <w:pPr>
              <w:rPr>
                <w:sz w:val="20"/>
                <w:szCs w:val="20"/>
              </w:rPr>
            </w:pPr>
            <w:r w:rsidRPr="00130DE8">
              <w:rPr>
                <w:noProof/>
                <w:sz w:val="20"/>
                <w:szCs w:val="20"/>
              </w:rPr>
              <w:drawing>
                <wp:inline distT="0" distB="0" distL="0" distR="0" wp14:anchorId="06030488" wp14:editId="48098716">
                  <wp:extent cx="1492250" cy="336550"/>
                  <wp:effectExtent l="0" t="0" r="0" b="6350"/>
                  <wp:docPr id="336567606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D3713A" w14:textId="77777777" w:rsidR="00130DE8" w:rsidRPr="00130DE8" w:rsidRDefault="00130DE8" w:rsidP="00130DE8">
            <w:pPr>
              <w:rPr>
                <w:sz w:val="20"/>
                <w:szCs w:val="20"/>
              </w:rPr>
            </w:pPr>
            <w:r w:rsidRPr="00130DE8">
              <w:rPr>
                <w:sz w:val="20"/>
                <w:szCs w:val="20"/>
              </w:rPr>
              <w:t>Termo de autorização de uso de imagem, voz e nome e de consentimento para o tratamento de dados pessoais – Banco de Imagens Petrobras (“BIP”). 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87"/>
              <w:gridCol w:w="6497"/>
            </w:tblGrid>
            <w:tr w:rsidR="00130DE8" w:rsidRPr="00130DE8" w14:paraId="3D73BA9A" w14:textId="77777777">
              <w:trPr>
                <w:trHeight w:val="3655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1DABBDC0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Titular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56254086" w14:textId="12EB0D41" w:rsidR="00896261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_____________________________________________________ (nome completo por extenso), estado civil __________________</w:t>
                  </w:r>
                  <w:r w:rsidR="00896261">
                    <w:rPr>
                      <w:sz w:val="20"/>
                      <w:szCs w:val="20"/>
                    </w:rPr>
                    <w:t>____</w:t>
                  </w:r>
                  <w:r w:rsidRPr="00130DE8">
                    <w:rPr>
                      <w:sz w:val="20"/>
                      <w:szCs w:val="20"/>
                    </w:rPr>
                    <w:t>, profissão _________________________, portador(a) da carteira de identidade nº _________________, órgão expedidor _____________, e do CPF/MF nº ___________________, residente e domiciliado(a) à</w:t>
                  </w:r>
                  <w:r w:rsidR="00C94050">
                    <w:rPr>
                      <w:sz w:val="20"/>
                      <w:szCs w:val="20"/>
                    </w:rPr>
                    <w:t>_______________</w:t>
                  </w:r>
                  <w:r w:rsidRPr="00130DE8">
                    <w:rPr>
                      <w:sz w:val="20"/>
                      <w:szCs w:val="20"/>
                    </w:rPr>
                    <w:t xml:space="preserve"> ____________________________________________</w:t>
                  </w:r>
                  <w:r w:rsidR="00C94050">
                    <w:rPr>
                      <w:sz w:val="20"/>
                      <w:szCs w:val="20"/>
                    </w:rPr>
                    <w:t>______________</w:t>
                  </w:r>
                  <w:r w:rsidRPr="00130DE8">
                    <w:rPr>
                      <w:sz w:val="20"/>
                      <w:szCs w:val="20"/>
                    </w:rPr>
                    <w:t xml:space="preserve"> </w:t>
                  </w:r>
                </w:p>
                <w:p w14:paraId="3A20E68B" w14:textId="08A47057" w:rsidR="00C94050" w:rsidRDefault="00C94050" w:rsidP="00130D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</w:t>
                  </w:r>
                  <w:proofErr w:type="gramStart"/>
                  <w:r>
                    <w:rPr>
                      <w:sz w:val="20"/>
                      <w:szCs w:val="20"/>
                    </w:rPr>
                    <w:t>_(</w:t>
                  </w:r>
                  <w:proofErr w:type="gramEnd"/>
                  <w:r w:rsidR="00130DE8" w:rsidRPr="00130DE8">
                    <w:rPr>
                      <w:sz w:val="20"/>
                      <w:szCs w:val="20"/>
                    </w:rPr>
                    <w:t xml:space="preserve">endereço completo, cidade e estado), </w:t>
                  </w:r>
                </w:p>
                <w:p w14:paraId="609B3601" w14:textId="6BF1E66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CEP_____________</w:t>
                  </w:r>
                  <w:r w:rsidR="00896261">
                    <w:rPr>
                      <w:sz w:val="20"/>
                      <w:szCs w:val="20"/>
                    </w:rPr>
                    <w:t>___________</w:t>
                  </w:r>
                </w:p>
              </w:tc>
            </w:tr>
            <w:tr w:rsidR="00130DE8" w:rsidRPr="00130DE8" w14:paraId="13DEAF78" w14:textId="77777777">
              <w:trPr>
                <w:trHeight w:val="750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1BCA718D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Controladora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4072EC43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Petróleo Brasileiro S.A - PETROBRAS, CNPJ nº 33.000.167/0001-01, com sede na Avenida República do Chile, nº 65, Rio de Janeiro, RJ, Brasil</w:t>
                  </w:r>
                </w:p>
              </w:tc>
            </w:tr>
            <w:tr w:rsidR="00130DE8" w:rsidRPr="00130DE8" w14:paraId="756435DC" w14:textId="77777777">
              <w:trPr>
                <w:trHeight w:val="1455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60FE3C00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Consentimento para tratamento de dados pessoais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1450A8B0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Este documento visa registrar a manifestação livre, informada e inequívoca pela qual o Titular concorda com o tratamento de seus dados pessoais para finalidades específicas, em conformidade com a Lei nº 13.709/18 – Lei Geral de Proteção de Dados Pessoais (LGPD).</w:t>
                  </w:r>
                </w:p>
              </w:tc>
            </w:tr>
            <w:tr w:rsidR="00130DE8" w:rsidRPr="00130DE8" w14:paraId="73280C1D" w14:textId="77777777">
              <w:trPr>
                <w:trHeight w:val="1455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20733588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7ED95893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Ao manifestar sua aceitação com o presente termo, o Titular consente e concorda com que a Petrobras, realize o tratamento dos seus dados pessoais para finalidades específicas, na forma e nas condições descritas abaixo.</w:t>
                  </w:r>
                </w:p>
              </w:tc>
            </w:tr>
            <w:tr w:rsidR="00130DE8" w:rsidRPr="00130DE8" w14:paraId="7F322A3F" w14:textId="77777777">
              <w:trPr>
                <w:trHeight w:val="17355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6265B988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lastRenderedPageBreak/>
                    <w:t>Dados pessoais e</w:t>
                  </w:r>
                </w:p>
                <w:p w14:paraId="738B8021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finalidades do</w:t>
                  </w:r>
                </w:p>
                <w:p w14:paraId="49BF5724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tratamento</w:t>
                  </w:r>
                </w:p>
                <w:p w14:paraId="4C7EE24F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3ABCCF8F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A Petrobras fica autorizada a usar, reproduzir e realizar o tratamento da minha imagem, voz e nome contidos nas fotografias e/ou vídeos, que ficarão armazenados no Banco de Imagens da Petrobras (“BIP”) e poderão ser utilizados pela Petrobras, livre de quaisquer ônus e sem que seja devido ao Titular qualquer pagamento, desde que preservada a finalidade e o contexto original em que foi concebida, conforme detalhado abaixo:</w:t>
                  </w:r>
                </w:p>
                <w:p w14:paraId="78737923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 xml:space="preserve"> 1.   Programa Autonomia e Renda Petrobras. O Programa Autonomia e Renda Petrobras, em parceria da Petrobras com os Institutos Federais, visa a oferta de cursos de formação profissional nos níveis técnico subsequente ao ensino médio e de qualificação profissional relacionados ao eixo tecnológico de controle e processos industriais. As vagas ofertadas são destinadas a grupos populacionais em condições de vulnerabilidade e exclusão social, pessoas sem vínculo formal de emprego e de baixa renda, </w:t>
                  </w:r>
                  <w:proofErr w:type="gramStart"/>
                  <w:r w:rsidRPr="00130DE8">
                    <w:rPr>
                      <w:sz w:val="16"/>
                      <w:szCs w:val="16"/>
                    </w:rPr>
                    <w:t>priorizando  mulheres</w:t>
                  </w:r>
                  <w:proofErr w:type="gramEnd"/>
                  <w:r w:rsidRPr="00130DE8">
                    <w:rPr>
                      <w:sz w:val="16"/>
                      <w:szCs w:val="16"/>
                    </w:rPr>
                    <w:t>, pessoas transgêneros, transexuais ou travestis, indígenas e quilombolas, refugiados, pessoas com deficiência, pretos, pardos, moradoras da área de abrangência das operações da Petrobras.</w:t>
                  </w:r>
                </w:p>
                <w:p w14:paraId="00FB2BE7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 xml:space="preserve"> 2. Os dados pessoais listados </w:t>
                  </w:r>
                  <w:proofErr w:type="spellStart"/>
                  <w:r w:rsidRPr="00130DE8">
                    <w:rPr>
                      <w:sz w:val="16"/>
                      <w:szCs w:val="16"/>
                    </w:rPr>
                    <w:t>neste</w:t>
                  </w:r>
                  <w:proofErr w:type="spellEnd"/>
                  <w:r w:rsidRPr="00130DE8">
                    <w:rPr>
                      <w:sz w:val="16"/>
                      <w:szCs w:val="16"/>
                    </w:rPr>
                    <w:t xml:space="preserve"> Termo, no âmbito do contexto descrito acima, serão utilizados para as seguintes finalidades:</w:t>
                  </w:r>
                </w:p>
                <w:p w14:paraId="3ECFFDE2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rFonts w:ascii="Segoe UI Symbol" w:hAnsi="Segoe UI Symbol" w:cs="Segoe UI Symbol"/>
                      <w:sz w:val="16"/>
                      <w:szCs w:val="16"/>
                    </w:rPr>
                    <w:t>☐</w:t>
                  </w:r>
                  <w:r w:rsidRPr="00130DE8">
                    <w:rPr>
                      <w:sz w:val="16"/>
                      <w:szCs w:val="16"/>
                    </w:rPr>
                    <w:t xml:space="preserve"> campanhas internas</w:t>
                  </w:r>
                </w:p>
                <w:p w14:paraId="4C4B8D16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rFonts w:ascii="Segoe UI Symbol" w:hAnsi="Segoe UI Symbol" w:cs="Segoe UI Symbol"/>
                      <w:sz w:val="16"/>
                      <w:szCs w:val="16"/>
                    </w:rPr>
                    <w:t>☐</w:t>
                  </w:r>
                  <w:r w:rsidRPr="00130DE8">
                    <w:rPr>
                      <w:sz w:val="16"/>
                      <w:szCs w:val="16"/>
                    </w:rPr>
                    <w:t xml:space="preserve"> usos institucionais externos</w:t>
                  </w:r>
                </w:p>
                <w:p w14:paraId="09705CF6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rFonts w:ascii="Segoe UI Symbol" w:hAnsi="Segoe UI Symbol" w:cs="Segoe UI Symbol"/>
                      <w:sz w:val="16"/>
                      <w:szCs w:val="16"/>
                    </w:rPr>
                    <w:t>☐</w:t>
                  </w:r>
                  <w:r w:rsidRPr="00130DE8">
                    <w:rPr>
                      <w:sz w:val="16"/>
                      <w:szCs w:val="16"/>
                    </w:rPr>
                    <w:t xml:space="preserve"> publicidade</w:t>
                  </w:r>
                </w:p>
                <w:p w14:paraId="36AB0649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rFonts w:ascii="Segoe UI Symbol" w:hAnsi="Segoe UI Symbol" w:cs="Segoe UI Symbol"/>
                      <w:sz w:val="16"/>
                      <w:szCs w:val="16"/>
                    </w:rPr>
                    <w:t>☐</w:t>
                  </w:r>
                  <w:r w:rsidRPr="00130DE8">
                    <w:rPr>
                      <w:sz w:val="16"/>
                      <w:szCs w:val="16"/>
                    </w:rPr>
                    <w:t xml:space="preserve"> desinvestimentos/venda de ativos;</w:t>
                  </w:r>
                </w:p>
                <w:p w14:paraId="5A1CEBD8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rFonts w:ascii="Segoe UI Symbol" w:hAnsi="Segoe UI Symbol" w:cs="Segoe UI Symbol"/>
                      <w:sz w:val="16"/>
                      <w:szCs w:val="16"/>
                    </w:rPr>
                    <w:t>☐</w:t>
                  </w:r>
                  <w:r w:rsidRPr="00130DE8">
                    <w:rPr>
                      <w:sz w:val="16"/>
                      <w:szCs w:val="16"/>
                    </w:rPr>
                    <w:t xml:space="preserve"> divulgação de diversidade (de gênero, raça, opção sexual, idade, capacidade física).</w:t>
                  </w:r>
                </w:p>
                <w:p w14:paraId="2290A8B1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3.   Esta autorização inclui todas as modalidades de utilização em todas as mídias, formatos e veículos de comunicação, digitais ou não, incluindo, mas não se limitando a, por exemplo:</w:t>
                  </w:r>
                </w:p>
                <w:p w14:paraId="22A4655F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 - Transmissão e retransmissão através de </w:t>
                  </w:r>
                </w:p>
                <w:p w14:paraId="17D1A38A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televisão, satélite, celular e rádio;</w:t>
                  </w:r>
                </w:p>
                <w:p w14:paraId="607B972F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- A disponibilização através de redes de computadores, como internet, intranet, e-mail, telefonia, banco de dados e similares;</w:t>
                  </w:r>
                </w:p>
                <w:p w14:paraId="0063CCCE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- A exibição localizada em eventos, painéis, telões, cinema, displays e painéis impressos;</w:t>
                  </w:r>
                </w:p>
                <w:p w14:paraId="0FB4AF70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 xml:space="preserve">- A distribuição de cópias físicas através de </w:t>
                  </w:r>
                  <w:proofErr w:type="spellStart"/>
                  <w:r w:rsidRPr="00130DE8">
                    <w:rPr>
                      <w:sz w:val="16"/>
                      <w:szCs w:val="16"/>
                    </w:rPr>
                    <w:t>cd</w:t>
                  </w:r>
                  <w:proofErr w:type="spellEnd"/>
                  <w:r w:rsidRPr="00130DE8"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130DE8">
                    <w:rPr>
                      <w:sz w:val="16"/>
                      <w:szCs w:val="16"/>
                    </w:rPr>
                    <w:t>dvd</w:t>
                  </w:r>
                  <w:proofErr w:type="spellEnd"/>
                  <w:r w:rsidRPr="00130DE8"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130DE8">
                    <w:rPr>
                      <w:sz w:val="16"/>
                      <w:szCs w:val="16"/>
                    </w:rPr>
                    <w:t>blu-ray</w:t>
                  </w:r>
                  <w:proofErr w:type="spellEnd"/>
                  <w:r w:rsidRPr="00130DE8">
                    <w:rPr>
                      <w:sz w:val="16"/>
                      <w:szCs w:val="16"/>
                    </w:rPr>
                    <w:t xml:space="preserve">, fita magnética, disco ótico, </w:t>
                  </w:r>
                  <w:proofErr w:type="spellStart"/>
                  <w:r w:rsidRPr="00130DE8">
                    <w:rPr>
                      <w:sz w:val="16"/>
                      <w:szCs w:val="16"/>
                    </w:rPr>
                    <w:t>pendrive</w:t>
                  </w:r>
                  <w:proofErr w:type="spellEnd"/>
                  <w:r w:rsidRPr="00130DE8">
                    <w:rPr>
                      <w:sz w:val="16"/>
                      <w:szCs w:val="16"/>
                    </w:rPr>
                    <w:t>, disco rígido, fonograma e impressos em geral.</w:t>
                  </w:r>
                </w:p>
                <w:p w14:paraId="2332BC6A" w14:textId="070897A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- São permitidas ainda a edição, modificação, adaptação, publicação, reprodução total ou parcial, interatividade e tradução.</w:t>
                  </w:r>
                </w:p>
                <w:p w14:paraId="13FCAE18" w14:textId="1BC0B1E4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A presente autorização engloba a possibilidade de alteração da imagem para uso em obra composta, utilização em publicidade, institucional ou não, mala-direta e promoções em todas as mídias, formatos e veículos de comunicação, digitais ou não, desde que não se desnature a finalidade nem se desvirtue o contexto original em que foi concebida.</w:t>
                  </w:r>
                </w:p>
                <w:p w14:paraId="6DFF88DB" w14:textId="6AA8950B" w:rsidR="00130DE8" w:rsidRPr="00130DE8" w:rsidRDefault="00130DE8" w:rsidP="00896261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16"/>
                      <w:szCs w:val="16"/>
                    </w:rPr>
                    <w:t>A Petrobras está ainda autorizada a sublicenciar o uso da imagem do Titular a terceiros, nos mesmos termos da autorização acima, bem como do disposto sobre Compartilhamento dos dados abaixo.</w:t>
                  </w:r>
                </w:p>
              </w:tc>
            </w:tr>
            <w:tr w:rsidR="00130DE8" w:rsidRPr="00130DE8" w14:paraId="244FBA4F" w14:textId="77777777">
              <w:trPr>
                <w:trHeight w:val="1005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428BBA48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lastRenderedPageBreak/>
                    <w:t>Prazo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05763EB1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O Titular autoriza o uso e consente com o tratamento da imagem, voz e dados, nas condições previstas neste Termo até cinco anos após o encerramento da vigência contratual do programa supracitado.</w:t>
                  </w:r>
                </w:p>
              </w:tc>
            </w:tr>
            <w:tr w:rsidR="00130DE8" w:rsidRPr="00130DE8" w14:paraId="4BB3E237" w14:textId="77777777">
              <w:trPr>
                <w:trHeight w:val="6030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21AB3068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Compartilhamento dos dados</w:t>
                  </w:r>
                </w:p>
                <w:p w14:paraId="3F6CD91A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4DD193AF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A Petrobras fica autorizada a compartilhar os dados pessoais do Titular com terceiros subcontratados, parceiros de negócio, editoras, pesquisadores, veículos de comunicação e outras Participações Societárias da Petrobras; desde que preservada a finalidade e o contexto original em que foi concebido, observados os princípios e as garantias estabelecidos na Lei nº 13.709/18, para as seguintes finalidades:</w:t>
                  </w:r>
                </w:p>
                <w:p w14:paraId="7C1B8739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 </w:t>
                  </w:r>
                </w:p>
                <w:p w14:paraId="471F9011" w14:textId="77777777" w:rsidR="00130DE8" w:rsidRPr="00130DE8" w:rsidRDefault="00130DE8" w:rsidP="00130DE8">
                  <w:pPr>
                    <w:numPr>
                      <w:ilvl w:val="0"/>
                      <w:numId w:val="4"/>
                    </w:numPr>
                    <w:rPr>
                      <w:b/>
                      <w:bCs/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 Prestação de serviços relacionados à implementação das finalidades previstas no item 2 supra.</w:t>
                  </w:r>
                </w:p>
                <w:p w14:paraId="20E6A77B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 xml:space="preserve">A Petrobras fica autorizada a compartilhar os dados pessoais do Titular com órgãos governamentais, desde que preservada a finalidade e o contexto original em que </w:t>
                  </w:r>
                  <w:proofErr w:type="gramStart"/>
                  <w:r w:rsidRPr="00130DE8">
                    <w:rPr>
                      <w:sz w:val="16"/>
                      <w:szCs w:val="16"/>
                    </w:rPr>
                    <w:t>foi</w:t>
                  </w:r>
                  <w:proofErr w:type="gramEnd"/>
                  <w:r w:rsidRPr="00130DE8">
                    <w:rPr>
                      <w:sz w:val="16"/>
                      <w:szCs w:val="16"/>
                    </w:rPr>
                    <w:t xml:space="preserve"> concebido e observados os princípios e as garantias estabelecidos na Lei nº 13.709/18.</w:t>
                  </w:r>
                </w:p>
              </w:tc>
            </w:tr>
            <w:tr w:rsidR="00130DE8" w:rsidRPr="00130DE8" w14:paraId="509B509E" w14:textId="77777777">
              <w:trPr>
                <w:trHeight w:val="1530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4EFA2B3A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Segurança dos</w:t>
                  </w:r>
                </w:p>
                <w:p w14:paraId="6E592257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Dados</w:t>
                  </w:r>
                </w:p>
                <w:p w14:paraId="6C874E60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1DD6B2F0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A Petrobras responsabiliza-se pela manutenção de medidas de segurança, técnicas e administrativas aptas a proteger os dados pessoais de acessos não autorizados e de situações acidentais ou ilícitas de destruição, perda, alteração, comunicação ou qualquer forma de tratamento inadequado ou ilícito.</w:t>
                  </w:r>
                </w:p>
              </w:tc>
            </w:tr>
            <w:tr w:rsidR="00130DE8" w:rsidRPr="00130DE8" w14:paraId="6D967B54" w14:textId="77777777">
              <w:trPr>
                <w:trHeight w:val="3315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71709669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Direitos do Titular</w:t>
                  </w:r>
                </w:p>
                <w:p w14:paraId="07473242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515FC80C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O Titular tem direito a obter da Petrobras, em relação aos dados por ela tratados, a qualquer momento, e mediante requisição: I - confirmação da existência de tratamento; II - acesso aos dados; III - correção de dados incompletos, inexatos ou desatualizados; IV - anonimização, bloqueio ou eliminação de dados desnecessários, excessivos ou tratados em desconformidade com o disposto na Lei nº 13.709; V - eliminação dos dados pessoais tratados com o consentimento do titular, exceto nas hipóteses previstas no art. 16 da Lei nº 13.709; VI - informação </w:t>
                  </w:r>
                </w:p>
                <w:p w14:paraId="628A456E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das entidades públicas e privadas com as quais o controlador realizou uso compartilhado de dados; VII - informação sobre a possibilidade de não fornecer consentimento e sobre as consequências da negativa; VIII - revogação do consentimento, nos termos do §5º do art. 8º da Lei nº 13.709.</w:t>
                  </w:r>
                </w:p>
              </w:tc>
            </w:tr>
            <w:tr w:rsidR="00130DE8" w:rsidRPr="00130DE8" w14:paraId="641157F4" w14:textId="77777777">
              <w:trPr>
                <w:trHeight w:val="3045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410634B6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lastRenderedPageBreak/>
                    <w:t>Revogação do</w:t>
                  </w:r>
                </w:p>
                <w:p w14:paraId="2620F2E0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Consentimento</w:t>
                  </w:r>
                </w:p>
                <w:p w14:paraId="59123D29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2BC13A2B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Este consentimento poderá ser revogado pelo Titular, a qualquer momento, mediante solicitação via e-mail ao endereço eletrônico bipetrobras@petrobras.com.br.</w:t>
                  </w:r>
                </w:p>
                <w:p w14:paraId="2EE14928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A revogação do consentimento e pedido de eliminação dos dados pessoais acarretará exclusão da imagem do BIP, não sendo mais utilizada futuramente.</w:t>
                  </w:r>
                </w:p>
                <w:p w14:paraId="13C04C97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O Titular declara que tem ciência de que, no caso de campanhas corporativas já realizadas, em andamento ou encaminhadas para divulgação, não será possível realizar a eliminação dos dados pessoais, e, portanto, os dados do Titular serão utilizados para publicação.</w:t>
                  </w:r>
                </w:p>
                <w:p w14:paraId="5346F427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868190A" w14:textId="77777777" w:rsidR="00130DE8" w:rsidRPr="00130DE8" w:rsidRDefault="00130DE8" w:rsidP="00130DE8">
            <w:pPr>
              <w:rPr>
                <w:sz w:val="20"/>
                <w:szCs w:val="20"/>
              </w:rPr>
            </w:pPr>
            <w:r w:rsidRPr="00130DE8">
              <w:rPr>
                <w:sz w:val="20"/>
                <w:szCs w:val="20"/>
              </w:rPr>
              <w:t xml:space="preserve"> Por ser essa a expressão da minha vontade, declaro que autorizo o uso e tratamento dos meus dados pessoais acima descritos, sem que nada haja a ser reclamado, a qualquer título, sobre direitos à minha imagem, nome e/ou voz, ou a qualquer outro direito.</w:t>
            </w:r>
          </w:p>
          <w:p w14:paraId="1C954F9B" w14:textId="77777777" w:rsidR="00130DE8" w:rsidRPr="00130DE8" w:rsidRDefault="00130DE8" w:rsidP="00130DE8">
            <w:pPr>
              <w:jc w:val="center"/>
              <w:rPr>
                <w:sz w:val="20"/>
                <w:szCs w:val="20"/>
              </w:rPr>
            </w:pPr>
          </w:p>
          <w:p w14:paraId="271B9EEA" w14:textId="77777777" w:rsidR="00130DE8" w:rsidRPr="00130DE8" w:rsidRDefault="00130DE8" w:rsidP="00130DE8">
            <w:pPr>
              <w:jc w:val="center"/>
              <w:rPr>
                <w:b/>
                <w:bCs/>
                <w:sz w:val="20"/>
                <w:szCs w:val="20"/>
              </w:rPr>
            </w:pPr>
            <w:r w:rsidRPr="00130DE8">
              <w:rPr>
                <w:sz w:val="20"/>
                <w:szCs w:val="20"/>
              </w:rPr>
              <w:t>(Local e data) __________________________, _____/_____/ _________</w:t>
            </w:r>
          </w:p>
          <w:p w14:paraId="69AC33EC" w14:textId="4293C7E6" w:rsidR="00130DE8" w:rsidRPr="00130DE8" w:rsidRDefault="00130DE8" w:rsidP="00130D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E50D86D" w14:textId="77777777" w:rsidR="00130DE8" w:rsidRPr="00130DE8" w:rsidRDefault="00130DE8" w:rsidP="00130DE8">
            <w:pPr>
              <w:jc w:val="center"/>
              <w:rPr>
                <w:b/>
                <w:bCs/>
                <w:sz w:val="20"/>
                <w:szCs w:val="20"/>
              </w:rPr>
            </w:pPr>
            <w:r w:rsidRPr="00130DE8">
              <w:rPr>
                <w:sz w:val="20"/>
                <w:szCs w:val="20"/>
              </w:rPr>
              <w:t>___________________________________________</w:t>
            </w:r>
          </w:p>
          <w:p w14:paraId="4E8B9275" w14:textId="3A68A2EA" w:rsidR="00130DE8" w:rsidRPr="00130DE8" w:rsidRDefault="00130DE8" w:rsidP="00130DE8">
            <w:pPr>
              <w:jc w:val="center"/>
              <w:rPr>
                <w:b/>
                <w:bCs/>
                <w:sz w:val="20"/>
                <w:szCs w:val="20"/>
              </w:rPr>
            </w:pPr>
            <w:r w:rsidRPr="00130DE8">
              <w:rPr>
                <w:sz w:val="20"/>
                <w:szCs w:val="20"/>
              </w:rPr>
              <w:t>Assinatura do declarante</w:t>
            </w:r>
          </w:p>
          <w:p w14:paraId="5B7E6992" w14:textId="77777777" w:rsidR="00130DE8" w:rsidRPr="00130DE8" w:rsidRDefault="00130DE8" w:rsidP="00130DE8">
            <w:pPr>
              <w:rPr>
                <w:sz w:val="20"/>
                <w:szCs w:val="20"/>
              </w:rPr>
            </w:pPr>
          </w:p>
        </w:tc>
      </w:tr>
    </w:tbl>
    <w:p w14:paraId="766AA719" w14:textId="77777777" w:rsidR="00130DE8" w:rsidRDefault="00130DE8"/>
    <w:p w14:paraId="3BD46CBF" w14:textId="77777777" w:rsidR="00130DE8" w:rsidRDefault="00130DE8"/>
    <w:p w14:paraId="048FAD81" w14:textId="77777777" w:rsidR="00130DE8" w:rsidRDefault="00130DE8"/>
    <w:p w14:paraId="6EA5F89B" w14:textId="77777777" w:rsidR="00130DE8" w:rsidRDefault="00130DE8"/>
    <w:p w14:paraId="476747AF" w14:textId="77777777" w:rsidR="00130DE8" w:rsidRDefault="00130DE8"/>
    <w:p w14:paraId="36303DB9" w14:textId="48159AA4" w:rsidR="00B16923" w:rsidRPr="00B16923" w:rsidRDefault="00B16923" w:rsidP="00B16923">
      <w:pPr>
        <w:rPr>
          <w:rFonts w:cstheme="minorHAnsi"/>
          <w:sz w:val="24"/>
          <w:szCs w:val="24"/>
        </w:rPr>
      </w:pP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</w:p>
    <w:sectPr w:rsidR="00B16923" w:rsidRPr="00B16923" w:rsidSect="00CB403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93153" w14:textId="77777777" w:rsidR="008A7565" w:rsidRDefault="008A7565" w:rsidP="00BD42E2">
      <w:pPr>
        <w:spacing w:after="0" w:line="240" w:lineRule="auto"/>
      </w:pPr>
      <w:r>
        <w:separator/>
      </w:r>
    </w:p>
  </w:endnote>
  <w:endnote w:type="continuationSeparator" w:id="0">
    <w:p w14:paraId="7B321D27" w14:textId="77777777" w:rsidR="008A7565" w:rsidRDefault="008A7565" w:rsidP="00BD4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6066443"/>
      <w:docPartObj>
        <w:docPartGallery w:val="Page Numbers (Bottom of Page)"/>
        <w:docPartUnique/>
      </w:docPartObj>
    </w:sdtPr>
    <w:sdtEndPr/>
    <w:sdtContent>
      <w:p w14:paraId="6FF5E5FF" w14:textId="63D39617" w:rsidR="00BD42E2" w:rsidRDefault="00BD42E2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C87A6D" w14:textId="77777777" w:rsidR="00BD42E2" w:rsidRDefault="00BD42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000AE" w14:textId="77777777" w:rsidR="008A7565" w:rsidRDefault="008A7565" w:rsidP="00BD42E2">
      <w:pPr>
        <w:spacing w:after="0" w:line="240" w:lineRule="auto"/>
      </w:pPr>
      <w:bookmarkStart w:id="0" w:name="_Hlk175849323"/>
      <w:bookmarkEnd w:id="0"/>
      <w:r>
        <w:separator/>
      </w:r>
    </w:p>
  </w:footnote>
  <w:footnote w:type="continuationSeparator" w:id="0">
    <w:p w14:paraId="479C0A2F" w14:textId="77777777" w:rsidR="008A7565" w:rsidRDefault="008A7565" w:rsidP="00BD4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95479" w14:textId="77777777" w:rsidR="00E9729D" w:rsidRPr="00E9729D" w:rsidRDefault="00C93B13" w:rsidP="00E9729D">
    <w:pPr>
      <w:jc w:val="center"/>
      <w:rPr>
        <w:b/>
        <w:bCs/>
      </w:rPr>
    </w:pPr>
    <w:r>
      <w:rPr>
        <w:noProof/>
      </w:rPr>
      <w:drawing>
        <wp:inline distT="0" distB="0" distL="0" distR="0" wp14:anchorId="259E717D" wp14:editId="4F185EDC">
          <wp:extent cx="5400040" cy="955040"/>
          <wp:effectExtent l="0" t="0" r="0" b="0"/>
          <wp:docPr id="70583535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83535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955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93B13">
      <w:rPr>
        <w:b/>
        <w:bCs/>
        <w:sz w:val="24"/>
        <w:szCs w:val="24"/>
      </w:rPr>
      <w:t xml:space="preserve"> </w:t>
    </w:r>
    <w:r w:rsidR="00E9729D" w:rsidRPr="00E9729D">
      <w:rPr>
        <w:b/>
        <w:bCs/>
      </w:rPr>
      <w:t>EDITAL N° 92, DE 20 DE AGOSTO DE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D63E0"/>
    <w:multiLevelType w:val="multilevel"/>
    <w:tmpl w:val="CC0C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521DD"/>
    <w:multiLevelType w:val="hybridMultilevel"/>
    <w:tmpl w:val="07BAC1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B3B96"/>
    <w:multiLevelType w:val="multilevel"/>
    <w:tmpl w:val="43D2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5E42CC"/>
    <w:multiLevelType w:val="multilevel"/>
    <w:tmpl w:val="9766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832444">
    <w:abstractNumId w:val="3"/>
  </w:num>
  <w:num w:numId="2" w16cid:durableId="524515595">
    <w:abstractNumId w:val="2"/>
  </w:num>
  <w:num w:numId="3" w16cid:durableId="2118595633">
    <w:abstractNumId w:val="1"/>
  </w:num>
  <w:num w:numId="4" w16cid:durableId="1996302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E2"/>
    <w:rsid w:val="00037B51"/>
    <w:rsid w:val="000507B3"/>
    <w:rsid w:val="0006262C"/>
    <w:rsid w:val="00064423"/>
    <w:rsid w:val="000679BC"/>
    <w:rsid w:val="000813CE"/>
    <w:rsid w:val="0009547C"/>
    <w:rsid w:val="00096E0F"/>
    <w:rsid w:val="000A1E21"/>
    <w:rsid w:val="000B0B29"/>
    <w:rsid w:val="000B0FFC"/>
    <w:rsid w:val="000B439F"/>
    <w:rsid w:val="000C68F7"/>
    <w:rsid w:val="000E661F"/>
    <w:rsid w:val="000F2703"/>
    <w:rsid w:val="000F378F"/>
    <w:rsid w:val="00103DE2"/>
    <w:rsid w:val="00112AE6"/>
    <w:rsid w:val="00130DE8"/>
    <w:rsid w:val="00157978"/>
    <w:rsid w:val="0016011E"/>
    <w:rsid w:val="001611AE"/>
    <w:rsid w:val="001770CB"/>
    <w:rsid w:val="00186A9C"/>
    <w:rsid w:val="00187BBC"/>
    <w:rsid w:val="001A2A97"/>
    <w:rsid w:val="001B3732"/>
    <w:rsid w:val="001C2A80"/>
    <w:rsid w:val="001C344F"/>
    <w:rsid w:val="001C4FD0"/>
    <w:rsid w:val="001C632D"/>
    <w:rsid w:val="001D1E12"/>
    <w:rsid w:val="001E52EB"/>
    <w:rsid w:val="001F1F33"/>
    <w:rsid w:val="001F3823"/>
    <w:rsid w:val="0020461F"/>
    <w:rsid w:val="002115C8"/>
    <w:rsid w:val="00217CB9"/>
    <w:rsid w:val="00235797"/>
    <w:rsid w:val="0024708D"/>
    <w:rsid w:val="00253C81"/>
    <w:rsid w:val="002C1488"/>
    <w:rsid w:val="002C2AAB"/>
    <w:rsid w:val="002C71EA"/>
    <w:rsid w:val="002E14A1"/>
    <w:rsid w:val="002E50F5"/>
    <w:rsid w:val="002E7BE9"/>
    <w:rsid w:val="002F313D"/>
    <w:rsid w:val="003120C4"/>
    <w:rsid w:val="00324CE3"/>
    <w:rsid w:val="0033663B"/>
    <w:rsid w:val="00350B0C"/>
    <w:rsid w:val="003B4CD4"/>
    <w:rsid w:val="003C2EFC"/>
    <w:rsid w:val="003C7A97"/>
    <w:rsid w:val="003D04EC"/>
    <w:rsid w:val="003D1ABC"/>
    <w:rsid w:val="003D7902"/>
    <w:rsid w:val="003E0784"/>
    <w:rsid w:val="003E3A9C"/>
    <w:rsid w:val="003E7743"/>
    <w:rsid w:val="00420F8A"/>
    <w:rsid w:val="00424A6A"/>
    <w:rsid w:val="004470C6"/>
    <w:rsid w:val="004503C6"/>
    <w:rsid w:val="00453700"/>
    <w:rsid w:val="0045550F"/>
    <w:rsid w:val="004933BA"/>
    <w:rsid w:val="00495786"/>
    <w:rsid w:val="004A1247"/>
    <w:rsid w:val="004B7874"/>
    <w:rsid w:val="004E09E0"/>
    <w:rsid w:val="004E5987"/>
    <w:rsid w:val="004F21CF"/>
    <w:rsid w:val="004F7B6B"/>
    <w:rsid w:val="00503824"/>
    <w:rsid w:val="00503E58"/>
    <w:rsid w:val="00511D11"/>
    <w:rsid w:val="00513CB4"/>
    <w:rsid w:val="00517CFA"/>
    <w:rsid w:val="00533668"/>
    <w:rsid w:val="00541ACA"/>
    <w:rsid w:val="00542134"/>
    <w:rsid w:val="00544DE8"/>
    <w:rsid w:val="0055548E"/>
    <w:rsid w:val="00563EE7"/>
    <w:rsid w:val="00573701"/>
    <w:rsid w:val="005765CC"/>
    <w:rsid w:val="00584ADF"/>
    <w:rsid w:val="0058594C"/>
    <w:rsid w:val="005B0F76"/>
    <w:rsid w:val="005B27FB"/>
    <w:rsid w:val="005B415E"/>
    <w:rsid w:val="005C7886"/>
    <w:rsid w:val="005D26DA"/>
    <w:rsid w:val="005D4103"/>
    <w:rsid w:val="005D5E2D"/>
    <w:rsid w:val="005D7FEE"/>
    <w:rsid w:val="005F135F"/>
    <w:rsid w:val="00602E45"/>
    <w:rsid w:val="00617F7D"/>
    <w:rsid w:val="00633A6F"/>
    <w:rsid w:val="00635FA8"/>
    <w:rsid w:val="00651303"/>
    <w:rsid w:val="00653901"/>
    <w:rsid w:val="0066672C"/>
    <w:rsid w:val="00666E81"/>
    <w:rsid w:val="00693619"/>
    <w:rsid w:val="00695886"/>
    <w:rsid w:val="006A1EE6"/>
    <w:rsid w:val="006C7DDE"/>
    <w:rsid w:val="006E25D9"/>
    <w:rsid w:val="0070000E"/>
    <w:rsid w:val="0070193D"/>
    <w:rsid w:val="007068B8"/>
    <w:rsid w:val="007164E2"/>
    <w:rsid w:val="00723EAC"/>
    <w:rsid w:val="00726E05"/>
    <w:rsid w:val="00732D9B"/>
    <w:rsid w:val="00765A7D"/>
    <w:rsid w:val="00770749"/>
    <w:rsid w:val="007A4A87"/>
    <w:rsid w:val="007C1EBD"/>
    <w:rsid w:val="007C3205"/>
    <w:rsid w:val="007C65DB"/>
    <w:rsid w:val="007F1F58"/>
    <w:rsid w:val="007F4AD3"/>
    <w:rsid w:val="007F7580"/>
    <w:rsid w:val="008058FD"/>
    <w:rsid w:val="00807331"/>
    <w:rsid w:val="00814828"/>
    <w:rsid w:val="008266E1"/>
    <w:rsid w:val="0084761F"/>
    <w:rsid w:val="00853D2B"/>
    <w:rsid w:val="00866FEC"/>
    <w:rsid w:val="0087133A"/>
    <w:rsid w:val="0087509C"/>
    <w:rsid w:val="00875BE2"/>
    <w:rsid w:val="008766BF"/>
    <w:rsid w:val="00895A21"/>
    <w:rsid w:val="00896261"/>
    <w:rsid w:val="008A7565"/>
    <w:rsid w:val="008B5C77"/>
    <w:rsid w:val="008C5F6B"/>
    <w:rsid w:val="008E7D43"/>
    <w:rsid w:val="009006C9"/>
    <w:rsid w:val="00903494"/>
    <w:rsid w:val="009040DA"/>
    <w:rsid w:val="009176BB"/>
    <w:rsid w:val="009250D8"/>
    <w:rsid w:val="00940F6E"/>
    <w:rsid w:val="009452E9"/>
    <w:rsid w:val="00954447"/>
    <w:rsid w:val="00975ED7"/>
    <w:rsid w:val="00975F6E"/>
    <w:rsid w:val="0099022A"/>
    <w:rsid w:val="0099551A"/>
    <w:rsid w:val="00997D54"/>
    <w:rsid w:val="009A1CF9"/>
    <w:rsid w:val="009A4659"/>
    <w:rsid w:val="009A79A5"/>
    <w:rsid w:val="009D18BA"/>
    <w:rsid w:val="009D2755"/>
    <w:rsid w:val="009E4B57"/>
    <w:rsid w:val="009F620B"/>
    <w:rsid w:val="00A13A3B"/>
    <w:rsid w:val="00A30BEF"/>
    <w:rsid w:val="00A32253"/>
    <w:rsid w:val="00A352F1"/>
    <w:rsid w:val="00A352FF"/>
    <w:rsid w:val="00A51C8E"/>
    <w:rsid w:val="00A645F8"/>
    <w:rsid w:val="00A6700E"/>
    <w:rsid w:val="00A72EA0"/>
    <w:rsid w:val="00A771A0"/>
    <w:rsid w:val="00A81643"/>
    <w:rsid w:val="00A8653E"/>
    <w:rsid w:val="00A918F1"/>
    <w:rsid w:val="00A94D7E"/>
    <w:rsid w:val="00AA0728"/>
    <w:rsid w:val="00AA1DAC"/>
    <w:rsid w:val="00AA2B96"/>
    <w:rsid w:val="00AA75FD"/>
    <w:rsid w:val="00AB49D0"/>
    <w:rsid w:val="00AB566D"/>
    <w:rsid w:val="00AE3124"/>
    <w:rsid w:val="00AE61E5"/>
    <w:rsid w:val="00AE6532"/>
    <w:rsid w:val="00AE7C19"/>
    <w:rsid w:val="00AF1E43"/>
    <w:rsid w:val="00B0083B"/>
    <w:rsid w:val="00B028E1"/>
    <w:rsid w:val="00B15DD0"/>
    <w:rsid w:val="00B16923"/>
    <w:rsid w:val="00B24584"/>
    <w:rsid w:val="00B315F5"/>
    <w:rsid w:val="00B378C1"/>
    <w:rsid w:val="00B43E51"/>
    <w:rsid w:val="00B54EE7"/>
    <w:rsid w:val="00B63E50"/>
    <w:rsid w:val="00B71F9F"/>
    <w:rsid w:val="00B76A30"/>
    <w:rsid w:val="00B76D54"/>
    <w:rsid w:val="00B8179E"/>
    <w:rsid w:val="00B84C8B"/>
    <w:rsid w:val="00BA00F9"/>
    <w:rsid w:val="00BA2BD8"/>
    <w:rsid w:val="00BB6614"/>
    <w:rsid w:val="00BB6732"/>
    <w:rsid w:val="00BC53FF"/>
    <w:rsid w:val="00BD2C42"/>
    <w:rsid w:val="00BD42E2"/>
    <w:rsid w:val="00BD4C13"/>
    <w:rsid w:val="00BE12FC"/>
    <w:rsid w:val="00BF562E"/>
    <w:rsid w:val="00C039C8"/>
    <w:rsid w:val="00C0596C"/>
    <w:rsid w:val="00C32BDD"/>
    <w:rsid w:val="00C471F4"/>
    <w:rsid w:val="00C62C62"/>
    <w:rsid w:val="00C66FAC"/>
    <w:rsid w:val="00C671B9"/>
    <w:rsid w:val="00C93B13"/>
    <w:rsid w:val="00C94050"/>
    <w:rsid w:val="00C949E9"/>
    <w:rsid w:val="00C95907"/>
    <w:rsid w:val="00CA3CB3"/>
    <w:rsid w:val="00CB2950"/>
    <w:rsid w:val="00CB387E"/>
    <w:rsid w:val="00CB4039"/>
    <w:rsid w:val="00CB52B3"/>
    <w:rsid w:val="00CC6E01"/>
    <w:rsid w:val="00CE439D"/>
    <w:rsid w:val="00CE7709"/>
    <w:rsid w:val="00CF3DC3"/>
    <w:rsid w:val="00CF5366"/>
    <w:rsid w:val="00D01507"/>
    <w:rsid w:val="00D04E20"/>
    <w:rsid w:val="00D055D4"/>
    <w:rsid w:val="00D14D73"/>
    <w:rsid w:val="00D16CAF"/>
    <w:rsid w:val="00D17046"/>
    <w:rsid w:val="00D270CE"/>
    <w:rsid w:val="00D55C52"/>
    <w:rsid w:val="00D85C54"/>
    <w:rsid w:val="00D972FD"/>
    <w:rsid w:val="00DA0399"/>
    <w:rsid w:val="00DC05F3"/>
    <w:rsid w:val="00DC4798"/>
    <w:rsid w:val="00DC5939"/>
    <w:rsid w:val="00DC6906"/>
    <w:rsid w:val="00DD6793"/>
    <w:rsid w:val="00DE4D41"/>
    <w:rsid w:val="00DE703B"/>
    <w:rsid w:val="00DF01E6"/>
    <w:rsid w:val="00E07CB7"/>
    <w:rsid w:val="00E112A9"/>
    <w:rsid w:val="00E14B58"/>
    <w:rsid w:val="00E21F31"/>
    <w:rsid w:val="00E345F6"/>
    <w:rsid w:val="00E3462B"/>
    <w:rsid w:val="00E42C55"/>
    <w:rsid w:val="00E51541"/>
    <w:rsid w:val="00E564C4"/>
    <w:rsid w:val="00E9729D"/>
    <w:rsid w:val="00EB20C4"/>
    <w:rsid w:val="00EB252D"/>
    <w:rsid w:val="00EC5923"/>
    <w:rsid w:val="00ED0EC7"/>
    <w:rsid w:val="00ED30E4"/>
    <w:rsid w:val="00ED67DF"/>
    <w:rsid w:val="00EE0A7F"/>
    <w:rsid w:val="00EE151D"/>
    <w:rsid w:val="00EE48CC"/>
    <w:rsid w:val="00EE6319"/>
    <w:rsid w:val="00EE63AA"/>
    <w:rsid w:val="00EF10E0"/>
    <w:rsid w:val="00F11DED"/>
    <w:rsid w:val="00F2274C"/>
    <w:rsid w:val="00F227AB"/>
    <w:rsid w:val="00F26DA6"/>
    <w:rsid w:val="00F333F3"/>
    <w:rsid w:val="00F366D8"/>
    <w:rsid w:val="00F421AB"/>
    <w:rsid w:val="00F425C6"/>
    <w:rsid w:val="00F42699"/>
    <w:rsid w:val="00F554B6"/>
    <w:rsid w:val="00F6317E"/>
    <w:rsid w:val="00F85EAB"/>
    <w:rsid w:val="00FA0527"/>
    <w:rsid w:val="00FB530B"/>
    <w:rsid w:val="00FC0DF9"/>
    <w:rsid w:val="00FC1085"/>
    <w:rsid w:val="00FD0058"/>
    <w:rsid w:val="00FD62CF"/>
    <w:rsid w:val="00FD6927"/>
    <w:rsid w:val="00FE2AEE"/>
    <w:rsid w:val="00FE4EBC"/>
    <w:rsid w:val="00FE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577654"/>
  <w15:chartTrackingRefBased/>
  <w15:docId w15:val="{3AF238DC-6028-45C6-8F42-A0FCEF8C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4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42E2"/>
  </w:style>
  <w:style w:type="paragraph" w:styleId="Rodap">
    <w:name w:val="footer"/>
    <w:basedOn w:val="Normal"/>
    <w:link w:val="RodapChar"/>
    <w:uiPriority w:val="99"/>
    <w:unhideWhenUsed/>
    <w:rsid w:val="00BD4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42E2"/>
  </w:style>
  <w:style w:type="character" w:styleId="Hyperlink">
    <w:name w:val="Hyperlink"/>
    <w:basedOn w:val="Fontepargpadro"/>
    <w:uiPriority w:val="99"/>
    <w:unhideWhenUsed/>
    <w:rsid w:val="00BD42E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D42E2"/>
    <w:rPr>
      <w:color w:val="800080"/>
      <w:u w:val="single"/>
    </w:rPr>
  </w:style>
  <w:style w:type="paragraph" w:customStyle="1" w:styleId="msonormal0">
    <w:name w:val="msonormal"/>
    <w:basedOn w:val="Normal"/>
    <w:rsid w:val="00BD4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3">
    <w:name w:val="xl63"/>
    <w:basedOn w:val="Normal"/>
    <w:rsid w:val="00BD42E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4">
    <w:name w:val="xl64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kern w:val="0"/>
      <w:sz w:val="24"/>
      <w:szCs w:val="24"/>
      <w:lang w:eastAsia="pt-BR"/>
      <w14:ligatures w14:val="none"/>
    </w:rPr>
  </w:style>
  <w:style w:type="paragraph" w:customStyle="1" w:styleId="xl65">
    <w:name w:val="xl65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6">
    <w:name w:val="xl66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7">
    <w:name w:val="xl67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kern w:val="0"/>
      <w:sz w:val="24"/>
      <w:szCs w:val="24"/>
      <w:lang w:eastAsia="pt-BR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B43E5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E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C7A97"/>
    <w:pPr>
      <w:ind w:left="720"/>
      <w:contextualSpacing/>
    </w:pPr>
  </w:style>
  <w:style w:type="table" w:styleId="Tabelacomgrade">
    <w:name w:val="Table Grid"/>
    <w:basedOn w:val="Tabelanormal"/>
    <w:uiPriority w:val="39"/>
    <w:rsid w:val="00C95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0791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3474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794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825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10791">
          <w:marLeft w:val="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40536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542251">
          <w:marLeft w:val="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7726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3813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67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114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411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2645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819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4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208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013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560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23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9026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460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7285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4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388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44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4262">
          <w:marLeft w:val="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6275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427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215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2861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515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988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474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07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5780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36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9178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036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9334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326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638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969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422">
          <w:marLeft w:val="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6469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693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7136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02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426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88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378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40272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1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9214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7097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1433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Pecanha</dc:creator>
  <cp:keywords/>
  <dc:description/>
  <cp:lastModifiedBy>Marcelo Pecanha</cp:lastModifiedBy>
  <cp:revision>2</cp:revision>
  <cp:lastPrinted>2024-08-19T18:23:00Z</cp:lastPrinted>
  <dcterms:created xsi:type="dcterms:W3CDTF">2024-09-13T14:48:00Z</dcterms:created>
  <dcterms:modified xsi:type="dcterms:W3CDTF">2024-09-13T14:48:00Z</dcterms:modified>
</cp:coreProperties>
</file>